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B916E" w14:textId="2A591308" w:rsidR="002D4CB7" w:rsidRPr="00775DE0" w:rsidRDefault="002D4CB7" w:rsidP="002D4CB7">
      <w:pPr>
        <w:rPr>
          <w:rFonts w:ascii="华文中宋" w:eastAsia="华文中宋" w:hAnsi="华文中宋" w:cs="小标宋" w:hint="eastAsia"/>
          <w:b/>
          <w:sz w:val="28"/>
          <w:szCs w:val="28"/>
        </w:rPr>
      </w:pPr>
      <w:r w:rsidRPr="00775DE0">
        <w:rPr>
          <w:rFonts w:ascii="华文中宋" w:eastAsia="华文中宋" w:hAnsi="华文中宋" w:cs="小标宋" w:hint="eastAsia"/>
          <w:b/>
          <w:sz w:val="28"/>
          <w:szCs w:val="28"/>
        </w:rPr>
        <w:t>附件</w:t>
      </w:r>
      <w:r>
        <w:rPr>
          <w:rFonts w:ascii="华文中宋" w:eastAsia="华文中宋" w:hAnsi="华文中宋" w:cs="小标宋" w:hint="eastAsia"/>
          <w:b/>
          <w:sz w:val="28"/>
          <w:szCs w:val="28"/>
        </w:rPr>
        <w:t>5</w:t>
      </w:r>
      <w:bookmarkStart w:id="0" w:name="_GoBack"/>
      <w:bookmarkEnd w:id="0"/>
      <w:r w:rsidRPr="00775DE0">
        <w:rPr>
          <w:rFonts w:ascii="华文中宋" w:eastAsia="华文中宋" w:hAnsi="华文中宋" w:cs="小标宋" w:hint="eastAsia"/>
          <w:b/>
          <w:sz w:val="28"/>
          <w:szCs w:val="28"/>
        </w:rPr>
        <w:t>：</w:t>
      </w:r>
    </w:p>
    <w:p w14:paraId="63A6FD2E" w14:textId="77777777" w:rsidR="002D4CB7" w:rsidRPr="00775DE0" w:rsidRDefault="002D4CB7" w:rsidP="002D4CB7">
      <w:pPr>
        <w:rPr>
          <w:rFonts w:ascii="华文中宋" w:eastAsia="华文中宋" w:hAnsi="华文中宋" w:cs="小标宋" w:hint="eastAsia"/>
          <w:b/>
          <w:sz w:val="28"/>
          <w:szCs w:val="28"/>
        </w:rPr>
      </w:pPr>
    </w:p>
    <w:p w14:paraId="2B3B2858" w14:textId="06DFC069" w:rsidR="00115409" w:rsidRPr="00115409" w:rsidRDefault="00BE565A">
      <w:pPr>
        <w:shd w:val="clear" w:color="auto" w:fill="FFFFFF"/>
        <w:spacing w:line="540" w:lineRule="exact"/>
        <w:jc w:val="center"/>
        <w:outlineLvl w:val="1"/>
        <w:rPr>
          <w:rFonts w:ascii="华文中宋" w:eastAsia="华文中宋" w:hAnsi="华文中宋" w:cs="小标宋"/>
          <w:b/>
          <w:color w:val="000000"/>
          <w:spacing w:val="-11"/>
          <w:kern w:val="36"/>
          <w:sz w:val="28"/>
          <w:szCs w:val="28"/>
        </w:rPr>
      </w:pPr>
      <w:r w:rsidRPr="00115409">
        <w:rPr>
          <w:rFonts w:ascii="华文中宋" w:eastAsia="华文中宋" w:hAnsi="华文中宋" w:cs="小标宋" w:hint="eastAsia"/>
          <w:b/>
          <w:color w:val="000000"/>
          <w:spacing w:val="-11"/>
          <w:kern w:val="36"/>
          <w:sz w:val="28"/>
          <w:szCs w:val="28"/>
        </w:rPr>
        <w:t>第</w:t>
      </w:r>
      <w:r w:rsidR="00115409" w:rsidRPr="00115409">
        <w:rPr>
          <w:rFonts w:ascii="华文中宋" w:eastAsia="华文中宋" w:hAnsi="华文中宋" w:cs="小标宋" w:hint="eastAsia"/>
          <w:b/>
          <w:color w:val="000000"/>
          <w:spacing w:val="-11"/>
          <w:kern w:val="36"/>
          <w:sz w:val="28"/>
          <w:szCs w:val="28"/>
        </w:rPr>
        <w:t>一</w:t>
      </w:r>
      <w:r w:rsidRPr="00115409">
        <w:rPr>
          <w:rFonts w:ascii="华文中宋" w:eastAsia="华文中宋" w:hAnsi="华文中宋" w:cs="小标宋" w:hint="eastAsia"/>
          <w:b/>
          <w:color w:val="000000"/>
          <w:spacing w:val="-11"/>
          <w:kern w:val="36"/>
          <w:sz w:val="28"/>
          <w:szCs w:val="28"/>
        </w:rPr>
        <w:t>届</w:t>
      </w:r>
      <w:r w:rsidR="00115409" w:rsidRPr="00115409">
        <w:rPr>
          <w:rFonts w:ascii="华文中宋" w:eastAsia="华文中宋" w:hAnsi="华文中宋" w:cs="小标宋" w:hint="eastAsia"/>
          <w:b/>
          <w:color w:val="000000"/>
          <w:spacing w:val="-11"/>
          <w:kern w:val="36"/>
          <w:sz w:val="28"/>
          <w:szCs w:val="28"/>
        </w:rPr>
        <w:t>全国大学生</w:t>
      </w:r>
      <w:r w:rsidRPr="00115409">
        <w:rPr>
          <w:rFonts w:ascii="华文中宋" w:eastAsia="华文中宋" w:hAnsi="华文中宋" w:cs="小标宋" w:hint="eastAsia"/>
          <w:b/>
          <w:color w:val="000000"/>
          <w:spacing w:val="-11"/>
          <w:kern w:val="36"/>
          <w:sz w:val="28"/>
          <w:szCs w:val="28"/>
        </w:rPr>
        <w:t>“山水林田湖草沙”生态保护与修复</w:t>
      </w:r>
      <w:r w:rsidR="00B66EB7">
        <w:rPr>
          <w:rFonts w:ascii="华文中宋" w:eastAsia="华文中宋" w:hAnsi="华文中宋" w:cs="小标宋" w:hint="eastAsia"/>
          <w:b/>
          <w:color w:val="000000"/>
          <w:spacing w:val="-11"/>
          <w:kern w:val="36"/>
          <w:sz w:val="28"/>
          <w:szCs w:val="28"/>
        </w:rPr>
        <w:t>创新</w:t>
      </w:r>
      <w:r w:rsidRPr="00115409">
        <w:rPr>
          <w:rFonts w:ascii="华文中宋" w:eastAsia="华文中宋" w:hAnsi="华文中宋" w:cs="小标宋" w:hint="eastAsia"/>
          <w:b/>
          <w:color w:val="000000"/>
          <w:spacing w:val="-11"/>
          <w:kern w:val="36"/>
          <w:sz w:val="28"/>
          <w:szCs w:val="28"/>
        </w:rPr>
        <w:t>设计大赛</w:t>
      </w:r>
    </w:p>
    <w:p w14:paraId="3E921C53" w14:textId="2DB59C55" w:rsidR="00623B59" w:rsidRPr="00115409" w:rsidRDefault="00BE565A">
      <w:pPr>
        <w:shd w:val="clear" w:color="auto" w:fill="FFFFFF"/>
        <w:spacing w:line="540" w:lineRule="exact"/>
        <w:jc w:val="center"/>
        <w:outlineLvl w:val="1"/>
        <w:rPr>
          <w:rFonts w:ascii="华文中宋" w:eastAsia="华文中宋" w:hAnsi="华文中宋" w:cs="小标宋"/>
          <w:b/>
          <w:color w:val="000000"/>
          <w:spacing w:val="-11"/>
          <w:kern w:val="36"/>
          <w:sz w:val="28"/>
          <w:szCs w:val="28"/>
        </w:rPr>
      </w:pPr>
      <w:r w:rsidRPr="00115409">
        <w:rPr>
          <w:rFonts w:ascii="华文中宋" w:eastAsia="华文中宋" w:hAnsi="华文中宋" w:cs="小标宋" w:hint="eastAsia"/>
          <w:b/>
          <w:color w:val="000000"/>
          <w:spacing w:val="-11"/>
          <w:kern w:val="36"/>
          <w:sz w:val="28"/>
          <w:szCs w:val="28"/>
        </w:rPr>
        <w:t>参赛项目申报表</w:t>
      </w:r>
    </w:p>
    <w:p w14:paraId="0655686F" w14:textId="77777777" w:rsidR="00623B59" w:rsidRPr="00115409" w:rsidRDefault="00BE565A">
      <w:pPr>
        <w:ind w:firstLineChars="98" w:firstLine="295"/>
        <w:rPr>
          <w:rFonts w:ascii="仿宋" w:eastAsia="仿宋" w:hAnsi="仿宋" w:cs="仿宋_GB2312"/>
          <w:b/>
          <w:bCs/>
          <w:color w:val="000000"/>
          <w:kern w:val="36"/>
          <w:sz w:val="36"/>
          <w:szCs w:val="36"/>
        </w:rPr>
      </w:pPr>
      <w:r w:rsidRPr="00115409"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t>一、简况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000"/>
        <w:gridCol w:w="2997"/>
        <w:gridCol w:w="1349"/>
        <w:gridCol w:w="2194"/>
      </w:tblGrid>
      <w:tr w:rsidR="00115409" w14:paraId="0D9A8F5B" w14:textId="77777777" w:rsidTr="00115409">
        <w:trPr>
          <w:cantSplit/>
          <w:trHeight w:val="565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14:paraId="15941A5B" w14:textId="77777777" w:rsidR="00115409" w:rsidRDefault="0011540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项目信息</w:t>
            </w:r>
          </w:p>
        </w:tc>
        <w:tc>
          <w:tcPr>
            <w:tcW w:w="2000" w:type="dxa"/>
            <w:shd w:val="clear" w:color="auto" w:fill="FFFFFF"/>
            <w:vAlign w:val="center"/>
          </w:tcPr>
          <w:p w14:paraId="6DC3D917" w14:textId="4F327F25" w:rsidR="00115409" w:rsidRDefault="0011540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组别</w:t>
            </w:r>
          </w:p>
        </w:tc>
        <w:tc>
          <w:tcPr>
            <w:tcW w:w="6540" w:type="dxa"/>
            <w:gridSpan w:val="3"/>
            <w:shd w:val="clear" w:color="auto" w:fill="FFFFFF"/>
          </w:tcPr>
          <w:p w14:paraId="0D6C44DD" w14:textId="77777777" w:rsidR="00115409" w:rsidRDefault="00115409">
            <w:pPr>
              <w:widowControl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390879" w14:paraId="6AAA4D09" w14:textId="77777777" w:rsidTr="00115409">
        <w:trPr>
          <w:cantSplit/>
          <w:trHeight w:val="56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14:paraId="4A3172D3" w14:textId="77777777" w:rsidR="00390879" w:rsidRDefault="0039087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14:paraId="660EE304" w14:textId="38BA1ECF" w:rsidR="00390879" w:rsidRDefault="0039087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类别</w:t>
            </w:r>
          </w:p>
        </w:tc>
        <w:tc>
          <w:tcPr>
            <w:tcW w:w="6540" w:type="dxa"/>
            <w:gridSpan w:val="3"/>
            <w:shd w:val="clear" w:color="auto" w:fill="FFFFFF"/>
          </w:tcPr>
          <w:p w14:paraId="6427EC8A" w14:textId="77777777" w:rsidR="00390879" w:rsidRDefault="00390879">
            <w:pPr>
              <w:widowControl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15409" w14:paraId="04A682AD" w14:textId="77777777" w:rsidTr="00115409">
        <w:trPr>
          <w:cantSplit/>
          <w:trHeight w:val="346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14:paraId="6F2FEEFE" w14:textId="77777777" w:rsidR="00115409" w:rsidRDefault="0011540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14:paraId="1CF078C4" w14:textId="645718BF" w:rsidR="00115409" w:rsidRDefault="0011540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设计名称</w:t>
            </w:r>
          </w:p>
        </w:tc>
        <w:tc>
          <w:tcPr>
            <w:tcW w:w="6540" w:type="dxa"/>
            <w:gridSpan w:val="3"/>
            <w:shd w:val="clear" w:color="auto" w:fill="FFFFFF"/>
          </w:tcPr>
          <w:p w14:paraId="5055BFA8" w14:textId="77777777" w:rsidR="00115409" w:rsidRDefault="00115409">
            <w:pPr>
              <w:widowControl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623B59" w14:paraId="7C93EC42" w14:textId="77777777" w:rsidTr="00115409">
        <w:trPr>
          <w:cantSplit/>
          <w:trHeight w:val="535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14:paraId="7D7A4AF4" w14:textId="77777777" w:rsidR="00623B59" w:rsidRDefault="00BE565A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000" w:type="dxa"/>
            <w:shd w:val="clear" w:color="auto" w:fill="FFFFFF"/>
            <w:vAlign w:val="center"/>
          </w:tcPr>
          <w:p w14:paraId="579A7BFC" w14:textId="77777777" w:rsidR="00623B59" w:rsidRDefault="00BE565A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997" w:type="dxa"/>
            <w:shd w:val="clear" w:color="auto" w:fill="FFFFFF"/>
            <w:vAlign w:val="center"/>
          </w:tcPr>
          <w:p w14:paraId="5C934A70" w14:textId="77777777" w:rsidR="00623B59" w:rsidRDefault="00623B5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14:paraId="199B8700" w14:textId="77777777" w:rsidR="00623B59" w:rsidRDefault="00BE565A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2194" w:type="dxa"/>
            <w:shd w:val="clear" w:color="auto" w:fill="FFFFFF"/>
            <w:vAlign w:val="center"/>
          </w:tcPr>
          <w:p w14:paraId="7E96DC72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623B59" w14:paraId="448DD59E" w14:textId="77777777" w:rsidTr="00115409">
        <w:trPr>
          <w:cantSplit/>
          <w:trHeight w:val="542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14:paraId="51DBA114" w14:textId="77777777" w:rsidR="00623B59" w:rsidRDefault="00623B59">
            <w:pPr>
              <w:widowControl/>
              <w:jc w:val="lef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14:paraId="71BF54E7" w14:textId="77777777" w:rsidR="00623B59" w:rsidRDefault="00BE565A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97" w:type="dxa"/>
            <w:shd w:val="clear" w:color="auto" w:fill="FFFFFF"/>
            <w:vAlign w:val="center"/>
          </w:tcPr>
          <w:p w14:paraId="54291D8C" w14:textId="77777777" w:rsidR="00623B59" w:rsidRDefault="00623B5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14:paraId="485F78F9" w14:textId="77777777" w:rsidR="00623B59" w:rsidRDefault="00BE565A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手机</w:t>
            </w:r>
          </w:p>
        </w:tc>
        <w:tc>
          <w:tcPr>
            <w:tcW w:w="2194" w:type="dxa"/>
            <w:shd w:val="clear" w:color="auto" w:fill="FFFFFF"/>
            <w:vAlign w:val="center"/>
          </w:tcPr>
          <w:p w14:paraId="11B0BEA1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623B59" w14:paraId="4D685847" w14:textId="77777777" w:rsidTr="00115409">
        <w:trPr>
          <w:cantSplit/>
          <w:trHeight w:val="564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14:paraId="1048F1E8" w14:textId="77777777" w:rsidR="00623B59" w:rsidRDefault="00623B59">
            <w:pPr>
              <w:widowControl/>
              <w:jc w:val="lef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14:paraId="59750D26" w14:textId="77777777" w:rsidR="00623B59" w:rsidRDefault="00BE565A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院校/单位</w:t>
            </w:r>
          </w:p>
        </w:tc>
        <w:tc>
          <w:tcPr>
            <w:tcW w:w="2997" w:type="dxa"/>
            <w:shd w:val="clear" w:color="auto" w:fill="FFFFFF"/>
            <w:vAlign w:val="center"/>
          </w:tcPr>
          <w:p w14:paraId="7A8649A9" w14:textId="77777777" w:rsidR="00623B59" w:rsidRDefault="00623B5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14:paraId="0CC4D6F4" w14:textId="77777777" w:rsidR="00623B59" w:rsidRDefault="00BE565A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职务</w:t>
            </w:r>
          </w:p>
        </w:tc>
        <w:tc>
          <w:tcPr>
            <w:tcW w:w="2194" w:type="dxa"/>
            <w:shd w:val="clear" w:color="auto" w:fill="FFFFFF"/>
            <w:vAlign w:val="center"/>
          </w:tcPr>
          <w:p w14:paraId="7676FA2C" w14:textId="77777777" w:rsidR="00623B59" w:rsidRDefault="00623B59">
            <w:pPr>
              <w:widowControl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623B59" w14:paraId="13DD0206" w14:textId="77777777" w:rsidTr="00115409">
        <w:trPr>
          <w:cantSplit/>
          <w:trHeight w:val="366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14:paraId="370F8405" w14:textId="77777777" w:rsidR="00623B59" w:rsidRDefault="00623B59">
            <w:pPr>
              <w:widowControl/>
              <w:jc w:val="lef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14:paraId="694880B1" w14:textId="77777777" w:rsidR="00623B59" w:rsidRDefault="00BE565A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997" w:type="dxa"/>
            <w:shd w:val="clear" w:color="auto" w:fill="FFFFFF"/>
            <w:vAlign w:val="center"/>
          </w:tcPr>
          <w:p w14:paraId="1D7DEE14" w14:textId="77777777" w:rsidR="00623B59" w:rsidRDefault="00623B5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14:paraId="03233EB3" w14:textId="77777777" w:rsidR="00623B59" w:rsidRDefault="00BE565A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邮箱</w:t>
            </w:r>
          </w:p>
        </w:tc>
        <w:tc>
          <w:tcPr>
            <w:tcW w:w="2194" w:type="dxa"/>
            <w:shd w:val="clear" w:color="auto" w:fill="FFFFFF"/>
            <w:vAlign w:val="center"/>
          </w:tcPr>
          <w:p w14:paraId="7A290CCD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623B59" w14:paraId="52AF2030" w14:textId="77777777" w:rsidTr="00115409">
        <w:trPr>
          <w:cantSplit/>
          <w:trHeight w:val="366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14:paraId="20A359CD" w14:textId="77777777" w:rsidR="00623B59" w:rsidRDefault="00BE565A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团队</w:t>
            </w:r>
          </w:p>
          <w:p w14:paraId="35B8DB19" w14:textId="77777777" w:rsidR="00623B59" w:rsidRDefault="00BE565A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2000" w:type="dxa"/>
            <w:shd w:val="clear" w:color="auto" w:fill="FFFFFF"/>
            <w:vAlign w:val="center"/>
          </w:tcPr>
          <w:p w14:paraId="0FBA2ED1" w14:textId="77777777" w:rsidR="00623B59" w:rsidRDefault="00BE565A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997" w:type="dxa"/>
            <w:shd w:val="clear" w:color="auto" w:fill="FFFFFF"/>
            <w:vAlign w:val="center"/>
          </w:tcPr>
          <w:p w14:paraId="74A2CE81" w14:textId="77777777" w:rsidR="00623B59" w:rsidRDefault="00BE565A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院校/单位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24D92F1D" w14:textId="77777777" w:rsidR="00623B59" w:rsidRDefault="00BE565A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2194" w:type="dxa"/>
            <w:shd w:val="clear" w:color="auto" w:fill="FFFFFF"/>
            <w:vAlign w:val="center"/>
          </w:tcPr>
          <w:p w14:paraId="3AF135F1" w14:textId="77777777" w:rsidR="00623B59" w:rsidRDefault="00BE565A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 w:rsidR="00623B59" w14:paraId="50F8D06B" w14:textId="77777777" w:rsidTr="00115409">
        <w:trPr>
          <w:cantSplit/>
          <w:trHeight w:val="366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14:paraId="2372AFC6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14:paraId="01CE0CB6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997" w:type="dxa"/>
            <w:shd w:val="clear" w:color="auto" w:fill="FFFFFF"/>
            <w:vAlign w:val="center"/>
          </w:tcPr>
          <w:p w14:paraId="58CA440F" w14:textId="77777777" w:rsidR="00623B59" w:rsidRDefault="00623B5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14:paraId="62A1D827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center"/>
          </w:tcPr>
          <w:p w14:paraId="75EE45CD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623B59" w14:paraId="688E1B05" w14:textId="77777777" w:rsidTr="00115409">
        <w:trPr>
          <w:cantSplit/>
          <w:trHeight w:val="366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14:paraId="746077F4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14:paraId="33E6B8BD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997" w:type="dxa"/>
            <w:shd w:val="clear" w:color="auto" w:fill="FFFFFF"/>
            <w:vAlign w:val="center"/>
          </w:tcPr>
          <w:p w14:paraId="3549F01F" w14:textId="77777777" w:rsidR="00623B59" w:rsidRDefault="00623B5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14:paraId="708D9759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center"/>
          </w:tcPr>
          <w:p w14:paraId="02F4131E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623B59" w14:paraId="0BDC4C4E" w14:textId="77777777" w:rsidTr="00115409">
        <w:trPr>
          <w:cantSplit/>
          <w:trHeight w:val="366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14:paraId="2EAF86B5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14:paraId="1ECF89D9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997" w:type="dxa"/>
            <w:shd w:val="clear" w:color="auto" w:fill="FFFFFF"/>
            <w:vAlign w:val="center"/>
          </w:tcPr>
          <w:p w14:paraId="1AE8173C" w14:textId="77777777" w:rsidR="00623B59" w:rsidRDefault="00623B5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14:paraId="54D024A0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center"/>
          </w:tcPr>
          <w:p w14:paraId="5019E112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623B59" w14:paraId="7B8348BD" w14:textId="77777777" w:rsidTr="00115409">
        <w:trPr>
          <w:cantSplit/>
          <w:trHeight w:val="366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14:paraId="1D67FADE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14:paraId="390FE8C5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997" w:type="dxa"/>
            <w:shd w:val="clear" w:color="auto" w:fill="FFFFFF"/>
            <w:vAlign w:val="center"/>
          </w:tcPr>
          <w:p w14:paraId="3261AA67" w14:textId="77777777" w:rsidR="00623B59" w:rsidRDefault="00623B5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14:paraId="67D30D47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center"/>
          </w:tcPr>
          <w:p w14:paraId="26B15129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623B59" w14:paraId="4EEFED0B" w14:textId="77777777" w:rsidTr="00115409">
        <w:trPr>
          <w:cantSplit/>
          <w:trHeight w:val="366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14:paraId="768A795C" w14:textId="77777777" w:rsidR="00623B59" w:rsidRDefault="00623B59">
            <w:pPr>
              <w:widowControl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14:paraId="395EC49F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997" w:type="dxa"/>
            <w:shd w:val="clear" w:color="auto" w:fill="FFFFFF"/>
            <w:vAlign w:val="center"/>
          </w:tcPr>
          <w:p w14:paraId="03A9C788" w14:textId="77777777" w:rsidR="00623B59" w:rsidRDefault="00623B5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14:paraId="23584FA0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center"/>
          </w:tcPr>
          <w:p w14:paraId="0DF36ED7" w14:textId="77777777" w:rsidR="00623B59" w:rsidRDefault="00623B59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623B59" w14:paraId="4658F76E" w14:textId="77777777" w:rsidTr="00115409">
        <w:trPr>
          <w:cantSplit/>
          <w:trHeight w:val="437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14:paraId="6565AF03" w14:textId="77777777" w:rsidR="00623B59" w:rsidRDefault="00BE565A">
            <w:pPr>
              <w:widowControl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000" w:type="dxa"/>
            <w:shd w:val="clear" w:color="auto" w:fill="FFFFFF"/>
            <w:vAlign w:val="center"/>
          </w:tcPr>
          <w:p w14:paraId="08F7F523" w14:textId="77777777" w:rsidR="00623B59" w:rsidRDefault="00BE565A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997" w:type="dxa"/>
            <w:shd w:val="clear" w:color="auto" w:fill="FFFFFF"/>
            <w:vAlign w:val="center"/>
          </w:tcPr>
          <w:p w14:paraId="2B83FA89" w14:textId="77777777" w:rsidR="00623B59" w:rsidRDefault="00BE565A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院校/单位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012F23CE" w14:textId="77777777" w:rsidR="00623B59" w:rsidRDefault="00BE565A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职务</w:t>
            </w:r>
          </w:p>
        </w:tc>
        <w:tc>
          <w:tcPr>
            <w:tcW w:w="2194" w:type="dxa"/>
            <w:shd w:val="clear" w:color="auto" w:fill="FFFFFF"/>
            <w:vAlign w:val="center"/>
          </w:tcPr>
          <w:p w14:paraId="087D34A3" w14:textId="77777777" w:rsidR="00623B59" w:rsidRDefault="00BE565A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 w:rsidR="00623B59" w14:paraId="31047450" w14:textId="77777777" w:rsidTr="00115409">
        <w:trPr>
          <w:cantSplit/>
          <w:trHeight w:val="437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14:paraId="5E190E5D" w14:textId="77777777" w:rsidR="00623B59" w:rsidRDefault="00623B59">
            <w:pPr>
              <w:widowControl/>
              <w:jc w:val="lef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14:paraId="0248EE64" w14:textId="77777777" w:rsidR="00623B59" w:rsidRDefault="00623B5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997" w:type="dxa"/>
            <w:shd w:val="clear" w:color="auto" w:fill="FFFFFF"/>
          </w:tcPr>
          <w:p w14:paraId="42EE1552" w14:textId="77777777" w:rsidR="00623B59" w:rsidRDefault="00623B5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FFFFF"/>
          </w:tcPr>
          <w:p w14:paraId="42B4BDF6" w14:textId="77777777" w:rsidR="00623B59" w:rsidRDefault="00623B5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</w:tcPr>
          <w:p w14:paraId="2AE868AD" w14:textId="77777777" w:rsidR="00623B59" w:rsidRDefault="00623B5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623B59" w14:paraId="4E1BC110" w14:textId="77777777" w:rsidTr="00115409">
        <w:trPr>
          <w:cantSplit/>
          <w:trHeight w:val="437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14:paraId="12EEF523" w14:textId="77777777" w:rsidR="00623B59" w:rsidRDefault="00623B59">
            <w:pPr>
              <w:widowControl/>
              <w:jc w:val="lef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14:paraId="743EEB8C" w14:textId="77777777" w:rsidR="00623B59" w:rsidRDefault="00623B5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997" w:type="dxa"/>
            <w:shd w:val="clear" w:color="auto" w:fill="FFFFFF"/>
            <w:vAlign w:val="center"/>
          </w:tcPr>
          <w:p w14:paraId="2CDF3DAA" w14:textId="77777777" w:rsidR="00623B59" w:rsidRDefault="00623B5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14:paraId="0B4D7A81" w14:textId="77777777" w:rsidR="00623B59" w:rsidRDefault="00623B5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center"/>
          </w:tcPr>
          <w:p w14:paraId="36614EE0" w14:textId="77777777" w:rsidR="00623B59" w:rsidRDefault="00623B59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012FF3FD" w14:textId="77777777" w:rsidR="00115409" w:rsidRDefault="00115409">
      <w:pPr>
        <w:ind w:firstLineChars="98" w:firstLine="294"/>
        <w:rPr>
          <w:rFonts w:ascii="仿宋" w:eastAsia="仿宋" w:hAnsi="仿宋" w:cs="仿宋_GB2312"/>
          <w:color w:val="000000"/>
          <w:sz w:val="30"/>
          <w:szCs w:val="30"/>
        </w:rPr>
      </w:pPr>
    </w:p>
    <w:p w14:paraId="2737A613" w14:textId="3D3EF946" w:rsidR="00623B59" w:rsidRPr="00115409" w:rsidRDefault="00BE565A">
      <w:pPr>
        <w:ind w:firstLineChars="98" w:firstLine="295"/>
        <w:rPr>
          <w:rFonts w:ascii="仿宋" w:eastAsia="仿宋" w:hAnsi="仿宋" w:cs="仿宋_GB2312"/>
          <w:b/>
          <w:bCs/>
          <w:color w:val="000000"/>
        </w:rPr>
      </w:pPr>
      <w:r w:rsidRPr="00115409"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t>二、</w:t>
      </w:r>
      <w:r w:rsidR="00390879"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t>设计</w:t>
      </w:r>
      <w:r w:rsidRPr="00115409"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t>简述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6"/>
      </w:tblGrid>
      <w:tr w:rsidR="00623B59" w14:paraId="450E02E9" w14:textId="77777777" w:rsidTr="00115409">
        <w:trPr>
          <w:trHeight w:val="13182"/>
          <w:jc w:val="center"/>
        </w:trPr>
        <w:tc>
          <w:tcPr>
            <w:tcW w:w="8986" w:type="dxa"/>
            <w:shd w:val="clear" w:color="auto" w:fill="FFFFFF"/>
          </w:tcPr>
          <w:p w14:paraId="1CEAE46C" w14:textId="77777777" w:rsidR="00623B59" w:rsidRDefault="00BE565A">
            <w:pPr>
              <w:widowControl/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lastRenderedPageBreak/>
              <w:t>项目概述（800字以内） （每项内容用一句话描述）</w:t>
            </w:r>
          </w:p>
          <w:p w14:paraId="7A49BB94" w14:textId="5DD2BD28" w:rsidR="00623B59" w:rsidRDefault="00115409">
            <w:pPr>
              <w:widowControl/>
              <w:numPr>
                <w:ilvl w:val="0"/>
                <w:numId w:val="1"/>
              </w:numPr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设计</w:t>
            </w:r>
            <w:r w:rsidR="00BE565A"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名称及其定义</w:t>
            </w:r>
          </w:p>
          <w:p w14:paraId="79AE0D61" w14:textId="77777777" w:rsidR="00623B59" w:rsidRDefault="00623B59">
            <w:pPr>
              <w:widowControl/>
              <w:spacing w:line="360" w:lineRule="atLeast"/>
              <w:ind w:left="1002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54442BE" w14:textId="268B2C74" w:rsidR="00623B59" w:rsidRDefault="00115409">
            <w:pPr>
              <w:widowControl/>
              <w:numPr>
                <w:ilvl w:val="0"/>
                <w:numId w:val="1"/>
              </w:numPr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设计</w:t>
            </w:r>
            <w:r w:rsidR="00BE565A"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背景（痛点即需求分析）</w:t>
            </w:r>
          </w:p>
          <w:p w14:paraId="46C13A48" w14:textId="77777777" w:rsidR="00623B59" w:rsidRDefault="00623B59">
            <w:pPr>
              <w:widowControl/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DE5AC07" w14:textId="67B3B183" w:rsidR="00623B59" w:rsidRDefault="00BE565A">
            <w:pPr>
              <w:widowControl/>
              <w:numPr>
                <w:ilvl w:val="0"/>
                <w:numId w:val="1"/>
              </w:numPr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设计方案</w:t>
            </w:r>
            <w:r w:rsidR="00115409"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（简要）</w:t>
            </w:r>
          </w:p>
          <w:p w14:paraId="6F057A82" w14:textId="77777777" w:rsidR="00623B59" w:rsidRDefault="00623B59">
            <w:pPr>
              <w:widowControl/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930E290" w14:textId="7D2D8BD5" w:rsidR="00623B59" w:rsidRPr="00115409" w:rsidRDefault="00115409" w:rsidP="00115409">
            <w:pPr>
              <w:widowControl/>
              <w:numPr>
                <w:ilvl w:val="0"/>
                <w:numId w:val="1"/>
              </w:numPr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设计</w:t>
            </w:r>
            <w:r w:rsidR="00BE565A"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的创新点</w:t>
            </w:r>
          </w:p>
          <w:p w14:paraId="6370AD9E" w14:textId="77777777" w:rsidR="00623B59" w:rsidRDefault="00623B59">
            <w:pPr>
              <w:widowControl/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4C15FA3" w14:textId="7CB4E588" w:rsidR="00623B59" w:rsidRDefault="00115409">
            <w:pPr>
              <w:widowControl/>
              <w:numPr>
                <w:ilvl w:val="0"/>
                <w:numId w:val="1"/>
              </w:numPr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设计的</w:t>
            </w:r>
            <w:r w:rsidR="00BE565A"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可行性分析</w:t>
            </w:r>
          </w:p>
          <w:p w14:paraId="397ED6DE" w14:textId="77777777" w:rsidR="00623B59" w:rsidRDefault="00623B59">
            <w:pPr>
              <w:widowControl/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205D6CB" w14:textId="78621921" w:rsidR="00623B59" w:rsidRDefault="00115409">
            <w:pPr>
              <w:widowControl/>
              <w:numPr>
                <w:ilvl w:val="0"/>
                <w:numId w:val="1"/>
              </w:numPr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设计</w:t>
            </w:r>
            <w:r w:rsidR="00BE565A"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的持续性分析</w:t>
            </w:r>
          </w:p>
        </w:tc>
      </w:tr>
      <w:tr w:rsidR="00623B59" w14:paraId="0DC0396B" w14:textId="77777777" w:rsidTr="00115409">
        <w:trPr>
          <w:trHeight w:val="414"/>
          <w:jc w:val="center"/>
        </w:trPr>
        <w:tc>
          <w:tcPr>
            <w:tcW w:w="8986" w:type="dxa"/>
            <w:shd w:val="clear" w:color="auto" w:fill="FFFFFF"/>
          </w:tcPr>
          <w:p w14:paraId="45928454" w14:textId="77777777" w:rsidR="00623B59" w:rsidRDefault="00BE565A">
            <w:pPr>
              <w:widowControl/>
              <w:numPr>
                <w:ilvl w:val="0"/>
                <w:numId w:val="1"/>
              </w:numPr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社会价值</w:t>
            </w:r>
          </w:p>
          <w:p w14:paraId="20EB62A2" w14:textId="77777777" w:rsidR="00623B59" w:rsidRDefault="00BE565A">
            <w:pPr>
              <w:widowControl/>
              <w:numPr>
                <w:ilvl w:val="0"/>
                <w:numId w:val="2"/>
              </w:numPr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对生态保护与修复产业的促进作用</w:t>
            </w:r>
          </w:p>
          <w:p w14:paraId="0133ABB6" w14:textId="77777777" w:rsidR="00623B59" w:rsidRDefault="00623B59">
            <w:pPr>
              <w:widowControl/>
              <w:spacing w:line="360" w:lineRule="atLeast"/>
              <w:ind w:left="1722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64F03D7" w14:textId="77777777" w:rsidR="00623B59" w:rsidRDefault="00BE565A">
            <w:pPr>
              <w:widowControl/>
              <w:numPr>
                <w:ilvl w:val="0"/>
                <w:numId w:val="2"/>
              </w:numPr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对生态修复地区人群的就业、脱贫的促进作用</w:t>
            </w:r>
          </w:p>
          <w:p w14:paraId="105314B8" w14:textId="77777777" w:rsidR="00623B59" w:rsidRDefault="00623B59">
            <w:pPr>
              <w:widowControl/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E4E8BF7" w14:textId="77777777" w:rsidR="00623B59" w:rsidRDefault="00BE565A">
            <w:pPr>
              <w:widowControl/>
              <w:numPr>
                <w:ilvl w:val="0"/>
                <w:numId w:val="2"/>
              </w:numPr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对绿水青山的保护作用</w:t>
            </w:r>
          </w:p>
          <w:p w14:paraId="065C7A9F" w14:textId="77777777" w:rsidR="00623B59" w:rsidRDefault="00623B59">
            <w:pPr>
              <w:widowControl/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4D8CADA" w14:textId="77777777" w:rsidR="00623B59" w:rsidRDefault="00BE565A">
            <w:pPr>
              <w:widowControl/>
              <w:numPr>
                <w:ilvl w:val="0"/>
                <w:numId w:val="2"/>
              </w:numPr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对人民健康的促进作用</w:t>
            </w:r>
          </w:p>
          <w:p w14:paraId="2BEAE3AA" w14:textId="77777777" w:rsidR="00623B59" w:rsidRDefault="00623B59">
            <w:pPr>
              <w:widowControl/>
              <w:spacing w:line="36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D2CBBC2" w14:textId="77777777" w:rsidR="00623B59" w:rsidRDefault="00BE565A">
            <w:pPr>
              <w:widowControl/>
              <w:spacing w:line="44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报名材料目录</w:t>
            </w:r>
          </w:p>
          <w:p w14:paraId="682BFADC" w14:textId="47B23174" w:rsidR="00623B59" w:rsidRDefault="00115409">
            <w:pPr>
              <w:widowControl/>
              <w:numPr>
                <w:ilvl w:val="0"/>
                <w:numId w:val="3"/>
              </w:numPr>
              <w:spacing w:line="44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申报表</w:t>
            </w:r>
          </w:p>
          <w:p w14:paraId="19D65185" w14:textId="3D8DBD29" w:rsidR="00115409" w:rsidRDefault="00115409">
            <w:pPr>
              <w:widowControl/>
              <w:numPr>
                <w:ilvl w:val="0"/>
                <w:numId w:val="3"/>
              </w:numPr>
              <w:spacing w:line="440" w:lineRule="atLeast"/>
              <w:rPr>
                <w:rFonts w:ascii="仿宋" w:eastAsia="仿宋" w:hAnsi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项目</w:t>
            </w:r>
            <w:r w:rsidR="00206D9F"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设计</w:t>
            </w: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书</w:t>
            </w:r>
          </w:p>
          <w:p w14:paraId="6FBAB56E" w14:textId="542169BC" w:rsidR="00115409" w:rsidRPr="00115409" w:rsidRDefault="00BE565A" w:rsidP="00115409">
            <w:pPr>
              <w:widowControl/>
              <w:numPr>
                <w:ilvl w:val="0"/>
                <w:numId w:val="3"/>
              </w:numPr>
              <w:spacing w:line="440" w:lineRule="atLeast"/>
              <w:rPr>
                <w:rFonts w:ascii="仿宋" w:eastAsia="仿宋" w:hAnsi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PPT</w:t>
            </w:r>
          </w:p>
          <w:p w14:paraId="20E238DA" w14:textId="13BB474D" w:rsidR="00115409" w:rsidRPr="00115409" w:rsidRDefault="00115409" w:rsidP="00115409">
            <w:pPr>
              <w:widowControl/>
              <w:numPr>
                <w:ilvl w:val="0"/>
                <w:numId w:val="3"/>
              </w:numPr>
              <w:spacing w:line="440" w:lineRule="atLeast"/>
              <w:rPr>
                <w:rFonts w:ascii="仿宋" w:eastAsia="仿宋" w:hAnsi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 w:val="24"/>
                <w:szCs w:val="24"/>
              </w:rPr>
              <w:t>设计作品</w:t>
            </w:r>
          </w:p>
          <w:p w14:paraId="1169B072" w14:textId="77777777" w:rsidR="00623B59" w:rsidRDefault="00BE565A">
            <w:pPr>
              <w:widowControl/>
              <w:numPr>
                <w:ilvl w:val="0"/>
                <w:numId w:val="3"/>
              </w:numPr>
              <w:spacing w:line="440" w:lineRule="atLeast"/>
              <w:rPr>
                <w:rFonts w:ascii="仿宋" w:eastAsia="仿宋" w:hAnsi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8"/>
                <w:kern w:val="0"/>
                <w:sz w:val="24"/>
                <w:szCs w:val="24"/>
              </w:rPr>
              <w:t>佐证材料（可选择）：</w:t>
            </w:r>
          </w:p>
          <w:p w14:paraId="1EA2B1B3" w14:textId="77777777" w:rsidR="00623B59" w:rsidRDefault="00BE565A">
            <w:pPr>
              <w:widowControl/>
              <w:numPr>
                <w:ilvl w:val="0"/>
                <w:numId w:val="4"/>
              </w:numPr>
              <w:spacing w:line="440" w:lineRule="atLeast"/>
              <w:rPr>
                <w:rFonts w:ascii="仿宋" w:eastAsia="仿宋" w:hAnsi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8"/>
                <w:kern w:val="0"/>
                <w:sz w:val="24"/>
                <w:szCs w:val="24"/>
              </w:rPr>
              <w:t>专利证书</w:t>
            </w:r>
          </w:p>
          <w:p w14:paraId="6287E0EA" w14:textId="77777777" w:rsidR="00623B59" w:rsidRDefault="00BE565A">
            <w:pPr>
              <w:widowControl/>
              <w:numPr>
                <w:ilvl w:val="0"/>
                <w:numId w:val="4"/>
              </w:numPr>
              <w:spacing w:line="440" w:lineRule="atLeast"/>
              <w:rPr>
                <w:rFonts w:ascii="仿宋" w:eastAsia="仿宋" w:hAnsi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8"/>
                <w:kern w:val="0"/>
                <w:sz w:val="24"/>
                <w:szCs w:val="24"/>
              </w:rPr>
              <w:t>软件著作权</w:t>
            </w:r>
          </w:p>
          <w:p w14:paraId="671AE496" w14:textId="10E31432" w:rsidR="00623B59" w:rsidRPr="00115409" w:rsidRDefault="00BE565A" w:rsidP="00115409">
            <w:pPr>
              <w:widowControl/>
              <w:numPr>
                <w:ilvl w:val="0"/>
                <w:numId w:val="4"/>
              </w:numPr>
              <w:spacing w:line="440" w:lineRule="atLeast"/>
              <w:rPr>
                <w:rFonts w:ascii="仿宋" w:eastAsia="仿宋" w:hAnsi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8"/>
                <w:kern w:val="0"/>
                <w:sz w:val="24"/>
                <w:szCs w:val="24"/>
              </w:rPr>
              <w:t>政府及其他机构认证、鉴定意见</w:t>
            </w:r>
          </w:p>
        </w:tc>
      </w:tr>
    </w:tbl>
    <w:p w14:paraId="22677911" w14:textId="77777777" w:rsidR="00623B59" w:rsidRPr="00115409" w:rsidRDefault="00BE565A">
      <w:pPr>
        <w:ind w:firstLineChars="98" w:firstLine="294"/>
        <w:rPr>
          <w:rFonts w:ascii="仿宋" w:eastAsia="仿宋" w:hAnsi="仿宋" w:cs="仿宋_GB2312"/>
          <w:color w:val="000000"/>
        </w:rPr>
      </w:pPr>
      <w:r w:rsidRPr="00115409">
        <w:rPr>
          <w:rFonts w:ascii="仿宋" w:eastAsia="仿宋" w:hAnsi="仿宋" w:cs="仿宋_GB2312" w:hint="eastAsia"/>
          <w:color w:val="000000"/>
          <w:sz w:val="30"/>
          <w:szCs w:val="30"/>
        </w:rPr>
        <w:lastRenderedPageBreak/>
        <w:t>三、审核意见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</w:tblGrid>
      <w:tr w:rsidR="00623B59" w:rsidRPr="00115409" w14:paraId="73002BC3" w14:textId="77777777" w:rsidTr="00115409">
        <w:trPr>
          <w:trHeight w:val="1682"/>
          <w:jc w:val="center"/>
        </w:trPr>
        <w:tc>
          <w:tcPr>
            <w:tcW w:w="8892" w:type="dxa"/>
          </w:tcPr>
          <w:p w14:paraId="769C47AE" w14:textId="27C627E8" w:rsidR="00623B59" w:rsidRPr="00115409" w:rsidRDefault="00115409">
            <w:pPr>
              <w:ind w:firstLineChars="98" w:firstLine="274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指导教师</w:t>
            </w:r>
            <w:r w:rsidR="00BE565A" w:rsidRPr="0011540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意见：</w:t>
            </w:r>
            <w:r w:rsidRPr="00115409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 xml:space="preserve"> </w:t>
            </w:r>
          </w:p>
          <w:p w14:paraId="6476DB7D" w14:textId="77777777" w:rsidR="00623B59" w:rsidRPr="00115409" w:rsidRDefault="00623B59">
            <w:pPr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14:paraId="2FB94E5E" w14:textId="1070ECD9" w:rsidR="00623B59" w:rsidRPr="00115409" w:rsidRDefault="00BE565A" w:rsidP="00115409">
            <w:pPr>
              <w:spacing w:line="460" w:lineRule="exact"/>
              <w:jc w:val="righ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11540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 xml:space="preserve">                                 </w:t>
            </w:r>
            <w:r w:rsidR="00115409" w:rsidRPr="0011540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负责人（签名）_____________</w:t>
            </w:r>
            <w:r w:rsidRPr="0011540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 xml:space="preserve">                                   </w:t>
            </w:r>
            <w:r w:rsidR="00115409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 xml:space="preserve">    </w:t>
            </w:r>
            <w:r w:rsidRPr="0011540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623B59" w:rsidRPr="00115409" w14:paraId="05EFCA1B" w14:textId="77777777" w:rsidTr="00115409">
        <w:trPr>
          <w:trHeight w:val="2248"/>
          <w:jc w:val="center"/>
        </w:trPr>
        <w:tc>
          <w:tcPr>
            <w:tcW w:w="8892" w:type="dxa"/>
            <w:vAlign w:val="center"/>
          </w:tcPr>
          <w:p w14:paraId="689BB9D8" w14:textId="6C280DCE" w:rsidR="00623B59" w:rsidRDefault="00115409">
            <w:pPr>
              <w:spacing w:line="460" w:lineRule="exact"/>
              <w:ind w:firstLineChars="98" w:firstLine="274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院系</w:t>
            </w:r>
            <w:r w:rsidR="00BE565A" w:rsidRPr="0011540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意见：</w:t>
            </w:r>
          </w:p>
          <w:p w14:paraId="57A68EE5" w14:textId="2BC4D929" w:rsidR="00115409" w:rsidRDefault="00115409">
            <w:pPr>
              <w:spacing w:line="460" w:lineRule="exact"/>
              <w:ind w:firstLineChars="98" w:firstLine="274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14:paraId="39CBB7F0" w14:textId="77777777" w:rsidR="00115409" w:rsidRPr="00115409" w:rsidRDefault="00115409">
            <w:pPr>
              <w:spacing w:line="460" w:lineRule="exact"/>
              <w:ind w:firstLineChars="98" w:firstLine="274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14:paraId="393583C9" w14:textId="3C944F37" w:rsidR="00623B59" w:rsidRPr="00115409" w:rsidRDefault="00115409" w:rsidP="00115409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 xml:space="preserve">                                          </w:t>
            </w:r>
            <w:r w:rsidRPr="0011540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（盖  章）</w:t>
            </w:r>
          </w:p>
          <w:p w14:paraId="550D9A93" w14:textId="77777777" w:rsidR="00623B59" w:rsidRPr="00115409" w:rsidRDefault="00BE565A">
            <w:pPr>
              <w:spacing w:line="460" w:lineRule="exact"/>
              <w:ind w:firstLineChars="98" w:firstLine="274"/>
              <w:jc w:val="right"/>
              <w:rPr>
                <w:rFonts w:ascii="仿宋" w:eastAsia="仿宋" w:hAnsi="仿宋" w:cs="仿宋_GB2312"/>
                <w:color w:val="000000"/>
                <w:sz w:val="28"/>
                <w:szCs w:val="28"/>
                <w:highlight w:val="yellow"/>
              </w:rPr>
            </w:pPr>
            <w:r w:rsidRPr="0011540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5B2912F9" w14:textId="77777777" w:rsidR="00BE565A" w:rsidRDefault="00BE565A">
      <w:pPr>
        <w:widowControl/>
        <w:shd w:val="clear" w:color="auto" w:fill="FFFFFF"/>
        <w:spacing w:line="460" w:lineRule="atLeast"/>
        <w:jc w:val="left"/>
        <w:rPr>
          <w:color w:val="000000"/>
        </w:rPr>
      </w:pPr>
    </w:p>
    <w:sectPr w:rsidR="00BE565A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72EF1" w14:textId="77777777" w:rsidR="00682D7D" w:rsidRDefault="00682D7D">
      <w:r>
        <w:separator/>
      </w:r>
    </w:p>
  </w:endnote>
  <w:endnote w:type="continuationSeparator" w:id="0">
    <w:p w14:paraId="2D4D7A4A" w14:textId="77777777" w:rsidR="00682D7D" w:rsidRDefault="0068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__WRD_EMBED_SUB_51">
    <w:charset w:val="86"/>
    <w:family w:val="swiss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C5E85" w14:textId="77777777" w:rsidR="00623B59" w:rsidRDefault="00BE565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D4CB7" w:rsidRPr="002D4CB7">
      <w:rPr>
        <w:noProof/>
        <w:lang w:val="zh-CN"/>
      </w:rPr>
      <w:t>2</w:t>
    </w:r>
    <w:r>
      <w:fldChar w:fldCharType="end"/>
    </w:r>
  </w:p>
  <w:p w14:paraId="7E22D49A" w14:textId="77777777" w:rsidR="00623B59" w:rsidRDefault="00623B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E831E" w14:textId="77777777" w:rsidR="00682D7D" w:rsidRDefault="00682D7D">
      <w:r>
        <w:separator/>
      </w:r>
    </w:p>
  </w:footnote>
  <w:footnote w:type="continuationSeparator" w:id="0">
    <w:p w14:paraId="47470F2F" w14:textId="77777777" w:rsidR="00682D7D" w:rsidRDefault="0068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7AFF"/>
    <w:multiLevelType w:val="multilevel"/>
    <w:tmpl w:val="14C87AFF"/>
    <w:lvl w:ilvl="0">
      <w:start w:val="1"/>
      <w:numFmt w:val="decimal"/>
      <w:lvlText w:val="（%1）"/>
      <w:lvlJc w:val="left"/>
      <w:pPr>
        <w:ind w:left="17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42" w:hanging="420"/>
      </w:pPr>
    </w:lvl>
    <w:lvl w:ilvl="2">
      <w:start w:val="1"/>
      <w:numFmt w:val="lowerRoman"/>
      <w:lvlText w:val="%3."/>
      <w:lvlJc w:val="right"/>
      <w:pPr>
        <w:ind w:left="2262" w:hanging="420"/>
      </w:pPr>
    </w:lvl>
    <w:lvl w:ilvl="3">
      <w:start w:val="1"/>
      <w:numFmt w:val="decimal"/>
      <w:lvlText w:val="%4."/>
      <w:lvlJc w:val="left"/>
      <w:pPr>
        <w:ind w:left="2682" w:hanging="420"/>
      </w:pPr>
    </w:lvl>
    <w:lvl w:ilvl="4">
      <w:start w:val="1"/>
      <w:numFmt w:val="lowerLetter"/>
      <w:lvlText w:val="%5)"/>
      <w:lvlJc w:val="left"/>
      <w:pPr>
        <w:ind w:left="3102" w:hanging="420"/>
      </w:pPr>
    </w:lvl>
    <w:lvl w:ilvl="5">
      <w:start w:val="1"/>
      <w:numFmt w:val="lowerRoman"/>
      <w:lvlText w:val="%6."/>
      <w:lvlJc w:val="right"/>
      <w:pPr>
        <w:ind w:left="3522" w:hanging="420"/>
      </w:pPr>
    </w:lvl>
    <w:lvl w:ilvl="6">
      <w:start w:val="1"/>
      <w:numFmt w:val="decimal"/>
      <w:lvlText w:val="%7."/>
      <w:lvlJc w:val="left"/>
      <w:pPr>
        <w:ind w:left="3942" w:hanging="420"/>
      </w:pPr>
    </w:lvl>
    <w:lvl w:ilvl="7">
      <w:start w:val="1"/>
      <w:numFmt w:val="lowerLetter"/>
      <w:lvlText w:val="%8)"/>
      <w:lvlJc w:val="left"/>
      <w:pPr>
        <w:ind w:left="4362" w:hanging="420"/>
      </w:pPr>
    </w:lvl>
    <w:lvl w:ilvl="8">
      <w:start w:val="1"/>
      <w:numFmt w:val="lowerRoman"/>
      <w:lvlText w:val="%9."/>
      <w:lvlJc w:val="right"/>
      <w:pPr>
        <w:ind w:left="4782" w:hanging="420"/>
      </w:pPr>
    </w:lvl>
  </w:abstractNum>
  <w:abstractNum w:abstractNumId="1">
    <w:nsid w:val="186A4634"/>
    <w:multiLevelType w:val="multilevel"/>
    <w:tmpl w:val="186A4634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62662F5D"/>
    <w:multiLevelType w:val="multilevel"/>
    <w:tmpl w:val="62662F5D"/>
    <w:lvl w:ilvl="0">
      <w:start w:val="1"/>
      <w:numFmt w:val="decimal"/>
      <w:lvlText w:val="（%1）"/>
      <w:lvlJc w:val="left"/>
      <w:pPr>
        <w:ind w:left="163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55" w:hanging="420"/>
      </w:pPr>
    </w:lvl>
    <w:lvl w:ilvl="2">
      <w:start w:val="1"/>
      <w:numFmt w:val="lowerRoman"/>
      <w:lvlText w:val="%3."/>
      <w:lvlJc w:val="right"/>
      <w:pPr>
        <w:ind w:left="2175" w:hanging="420"/>
      </w:pPr>
    </w:lvl>
    <w:lvl w:ilvl="3">
      <w:start w:val="1"/>
      <w:numFmt w:val="decimal"/>
      <w:lvlText w:val="%4."/>
      <w:lvlJc w:val="left"/>
      <w:pPr>
        <w:ind w:left="2595" w:hanging="420"/>
      </w:pPr>
    </w:lvl>
    <w:lvl w:ilvl="4">
      <w:start w:val="1"/>
      <w:numFmt w:val="lowerLetter"/>
      <w:lvlText w:val="%5)"/>
      <w:lvlJc w:val="left"/>
      <w:pPr>
        <w:ind w:left="3015" w:hanging="420"/>
      </w:pPr>
    </w:lvl>
    <w:lvl w:ilvl="5">
      <w:start w:val="1"/>
      <w:numFmt w:val="lowerRoman"/>
      <w:lvlText w:val="%6."/>
      <w:lvlJc w:val="right"/>
      <w:pPr>
        <w:ind w:left="3435" w:hanging="420"/>
      </w:pPr>
    </w:lvl>
    <w:lvl w:ilvl="6">
      <w:start w:val="1"/>
      <w:numFmt w:val="decimal"/>
      <w:lvlText w:val="%7."/>
      <w:lvlJc w:val="left"/>
      <w:pPr>
        <w:ind w:left="3855" w:hanging="420"/>
      </w:pPr>
    </w:lvl>
    <w:lvl w:ilvl="7">
      <w:start w:val="1"/>
      <w:numFmt w:val="lowerLetter"/>
      <w:lvlText w:val="%8)"/>
      <w:lvlJc w:val="left"/>
      <w:pPr>
        <w:ind w:left="4275" w:hanging="420"/>
      </w:pPr>
    </w:lvl>
    <w:lvl w:ilvl="8">
      <w:start w:val="1"/>
      <w:numFmt w:val="lowerRoman"/>
      <w:lvlText w:val="%9."/>
      <w:lvlJc w:val="right"/>
      <w:pPr>
        <w:ind w:left="4695" w:hanging="420"/>
      </w:pPr>
    </w:lvl>
  </w:abstractNum>
  <w:abstractNum w:abstractNumId="3">
    <w:nsid w:val="73CB0116"/>
    <w:multiLevelType w:val="multilevel"/>
    <w:tmpl w:val="73CB0116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2" w:hanging="420"/>
      </w:pPr>
    </w:lvl>
    <w:lvl w:ilvl="2">
      <w:start w:val="1"/>
      <w:numFmt w:val="lowerRoman"/>
      <w:lvlText w:val="%3."/>
      <w:lvlJc w:val="right"/>
      <w:pPr>
        <w:ind w:left="1902" w:hanging="420"/>
      </w:pPr>
    </w:lvl>
    <w:lvl w:ilvl="3">
      <w:start w:val="1"/>
      <w:numFmt w:val="decimal"/>
      <w:lvlText w:val="%4."/>
      <w:lvlJc w:val="left"/>
      <w:pPr>
        <w:ind w:left="2322" w:hanging="420"/>
      </w:pPr>
    </w:lvl>
    <w:lvl w:ilvl="4">
      <w:start w:val="1"/>
      <w:numFmt w:val="lowerLetter"/>
      <w:lvlText w:val="%5)"/>
      <w:lvlJc w:val="left"/>
      <w:pPr>
        <w:ind w:left="2742" w:hanging="420"/>
      </w:pPr>
    </w:lvl>
    <w:lvl w:ilvl="5">
      <w:start w:val="1"/>
      <w:numFmt w:val="lowerRoman"/>
      <w:lvlText w:val="%6."/>
      <w:lvlJc w:val="right"/>
      <w:pPr>
        <w:ind w:left="3162" w:hanging="420"/>
      </w:pPr>
    </w:lvl>
    <w:lvl w:ilvl="6">
      <w:start w:val="1"/>
      <w:numFmt w:val="decimal"/>
      <w:lvlText w:val="%7."/>
      <w:lvlJc w:val="left"/>
      <w:pPr>
        <w:ind w:left="3582" w:hanging="420"/>
      </w:pPr>
    </w:lvl>
    <w:lvl w:ilvl="7">
      <w:start w:val="1"/>
      <w:numFmt w:val="lowerLetter"/>
      <w:lvlText w:val="%8)"/>
      <w:lvlJc w:val="left"/>
      <w:pPr>
        <w:ind w:left="4002" w:hanging="420"/>
      </w:pPr>
    </w:lvl>
    <w:lvl w:ilvl="8">
      <w:start w:val="1"/>
      <w:numFmt w:val="lowerRoman"/>
      <w:lvlText w:val="%9."/>
      <w:lvlJc w:val="right"/>
      <w:pPr>
        <w:ind w:left="442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E19"/>
    <w:rsid w:val="000672DE"/>
    <w:rsid w:val="00071B6C"/>
    <w:rsid w:val="00081231"/>
    <w:rsid w:val="000B7A3E"/>
    <w:rsid w:val="000D0A54"/>
    <w:rsid w:val="000E2925"/>
    <w:rsid w:val="001106EF"/>
    <w:rsid w:val="00115409"/>
    <w:rsid w:val="001639A8"/>
    <w:rsid w:val="00172A27"/>
    <w:rsid w:val="00181254"/>
    <w:rsid w:val="001A12E5"/>
    <w:rsid w:val="00206D9F"/>
    <w:rsid w:val="00281B2A"/>
    <w:rsid w:val="002910C7"/>
    <w:rsid w:val="00297C96"/>
    <w:rsid w:val="002A6350"/>
    <w:rsid w:val="002A64F7"/>
    <w:rsid w:val="002A6CCF"/>
    <w:rsid w:val="002B4151"/>
    <w:rsid w:val="002C305D"/>
    <w:rsid w:val="002D4CB7"/>
    <w:rsid w:val="00303592"/>
    <w:rsid w:val="003043A2"/>
    <w:rsid w:val="00363D00"/>
    <w:rsid w:val="003670D9"/>
    <w:rsid w:val="00387493"/>
    <w:rsid w:val="00390879"/>
    <w:rsid w:val="003C66A8"/>
    <w:rsid w:val="003F4197"/>
    <w:rsid w:val="00410C84"/>
    <w:rsid w:val="00433804"/>
    <w:rsid w:val="004901E4"/>
    <w:rsid w:val="004E2DEA"/>
    <w:rsid w:val="004F42DB"/>
    <w:rsid w:val="00522CB6"/>
    <w:rsid w:val="00532304"/>
    <w:rsid w:val="00543021"/>
    <w:rsid w:val="0055223B"/>
    <w:rsid w:val="0058152A"/>
    <w:rsid w:val="005A7A27"/>
    <w:rsid w:val="005D378B"/>
    <w:rsid w:val="00623B59"/>
    <w:rsid w:val="00660F7F"/>
    <w:rsid w:val="00670EF1"/>
    <w:rsid w:val="00672D96"/>
    <w:rsid w:val="00682D7D"/>
    <w:rsid w:val="00686B96"/>
    <w:rsid w:val="006970B8"/>
    <w:rsid w:val="006A5065"/>
    <w:rsid w:val="006B1A78"/>
    <w:rsid w:val="007209B4"/>
    <w:rsid w:val="00742BF4"/>
    <w:rsid w:val="00751F15"/>
    <w:rsid w:val="00775341"/>
    <w:rsid w:val="007A0AFB"/>
    <w:rsid w:val="007A5B2E"/>
    <w:rsid w:val="007B027D"/>
    <w:rsid w:val="007E1865"/>
    <w:rsid w:val="008207DE"/>
    <w:rsid w:val="00822CA0"/>
    <w:rsid w:val="00840B2C"/>
    <w:rsid w:val="00877356"/>
    <w:rsid w:val="008A1497"/>
    <w:rsid w:val="008A29D5"/>
    <w:rsid w:val="008B3E59"/>
    <w:rsid w:val="008B4B0F"/>
    <w:rsid w:val="008B649C"/>
    <w:rsid w:val="008C0748"/>
    <w:rsid w:val="008C6093"/>
    <w:rsid w:val="008C7A23"/>
    <w:rsid w:val="008D0C04"/>
    <w:rsid w:val="008D1B41"/>
    <w:rsid w:val="008E6B4F"/>
    <w:rsid w:val="009002CE"/>
    <w:rsid w:val="00902CBB"/>
    <w:rsid w:val="00914C60"/>
    <w:rsid w:val="009217D6"/>
    <w:rsid w:val="009702A8"/>
    <w:rsid w:val="00984791"/>
    <w:rsid w:val="009971ED"/>
    <w:rsid w:val="009E04AE"/>
    <w:rsid w:val="009F31EB"/>
    <w:rsid w:val="00A16DE9"/>
    <w:rsid w:val="00A34641"/>
    <w:rsid w:val="00A51BC9"/>
    <w:rsid w:val="00A777BB"/>
    <w:rsid w:val="00A8436F"/>
    <w:rsid w:val="00AA00BB"/>
    <w:rsid w:val="00AA388F"/>
    <w:rsid w:val="00AC6499"/>
    <w:rsid w:val="00B23BDD"/>
    <w:rsid w:val="00B44A5A"/>
    <w:rsid w:val="00B46695"/>
    <w:rsid w:val="00B52EC8"/>
    <w:rsid w:val="00B631B1"/>
    <w:rsid w:val="00B64B3C"/>
    <w:rsid w:val="00B66EB7"/>
    <w:rsid w:val="00B6715D"/>
    <w:rsid w:val="00B76B70"/>
    <w:rsid w:val="00BB5515"/>
    <w:rsid w:val="00BE1AA4"/>
    <w:rsid w:val="00BE565A"/>
    <w:rsid w:val="00BE6197"/>
    <w:rsid w:val="00C0050F"/>
    <w:rsid w:val="00C029F2"/>
    <w:rsid w:val="00C37C4A"/>
    <w:rsid w:val="00C926AB"/>
    <w:rsid w:val="00CA6D34"/>
    <w:rsid w:val="00D01626"/>
    <w:rsid w:val="00D16372"/>
    <w:rsid w:val="00D26FA3"/>
    <w:rsid w:val="00D30B66"/>
    <w:rsid w:val="00DA7AE4"/>
    <w:rsid w:val="00DD5500"/>
    <w:rsid w:val="00DE641C"/>
    <w:rsid w:val="00DF1035"/>
    <w:rsid w:val="00E1277E"/>
    <w:rsid w:val="00E171C6"/>
    <w:rsid w:val="00E33EB7"/>
    <w:rsid w:val="00E540E7"/>
    <w:rsid w:val="00ED47A5"/>
    <w:rsid w:val="00F12A4B"/>
    <w:rsid w:val="00F15960"/>
    <w:rsid w:val="00F475CF"/>
    <w:rsid w:val="00F50A79"/>
    <w:rsid w:val="00FB2744"/>
    <w:rsid w:val="00FB521A"/>
    <w:rsid w:val="00FB7F83"/>
    <w:rsid w:val="00FF01B7"/>
    <w:rsid w:val="00FF1F70"/>
    <w:rsid w:val="13261FF5"/>
    <w:rsid w:val="21890DD4"/>
    <w:rsid w:val="265C3D8C"/>
    <w:rsid w:val="325D0D85"/>
    <w:rsid w:val="350C2A61"/>
    <w:rsid w:val="479C5236"/>
    <w:rsid w:val="4A863665"/>
    <w:rsid w:val="525028DB"/>
    <w:rsid w:val="572E5E40"/>
    <w:rsid w:val="598E4B7D"/>
    <w:rsid w:val="77B02A2C"/>
    <w:rsid w:val="78DA6C96"/>
    <w:rsid w:val="79BD3176"/>
    <w:rsid w:val="7D28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DCF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rFonts w:ascii="Calibri" w:eastAsia="宋体" w:hAnsi="Calibri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___WRD_EMBED_SUB_51" w:eastAsia="___WRD_EMBED_SUB_51" w:cs="___WRD_EMBED_SUB_51"/>
      <w:color w:val="000000"/>
      <w:sz w:val="24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rFonts w:ascii="Calibri" w:eastAsia="宋体" w:hAnsi="Calibri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___WRD_EMBED_SUB_51" w:eastAsia="___WRD_EMBED_SUB_51" w:cs="___WRD_EMBED_SUB_51"/>
      <w:color w:val="000000"/>
      <w:sz w:val="24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555</Characters>
  <Application>Microsoft Office Word</Application>
  <DocSecurity>0</DocSecurity>
  <PresentationFormat/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win</cp:lastModifiedBy>
  <cp:revision>8</cp:revision>
  <cp:lastPrinted>2019-08-12T07:16:00Z</cp:lastPrinted>
  <dcterms:created xsi:type="dcterms:W3CDTF">2021-08-14T18:27:00Z</dcterms:created>
  <dcterms:modified xsi:type="dcterms:W3CDTF">2021-09-23T09:13:00Z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0BE0221E7728419BBBD921EA248D4B21</vt:lpwstr>
  </property>
</Properties>
</file>