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6D98" w14:textId="1455F79F" w:rsidR="00D53790" w:rsidRDefault="00142378">
      <w:pPr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322F18">
        <w:rPr>
          <w:rFonts w:ascii="黑体" w:eastAsia="黑体" w:hAnsi="黑体" w:cs="Times New Roman" w:hint="eastAsia"/>
          <w:sz w:val="32"/>
          <w:szCs w:val="32"/>
        </w:rPr>
        <w:t>1</w:t>
      </w:r>
    </w:p>
    <w:p w14:paraId="51A81305" w14:textId="77777777" w:rsidR="00D53790" w:rsidRDefault="00D53790">
      <w:pPr>
        <w:snapToGrid w:val="0"/>
        <w:rPr>
          <w:rFonts w:ascii="Times New Roman" w:eastAsia="华文中宋" w:hAnsi="Times New Roman" w:cs="Times New Roman"/>
          <w:kern w:val="0"/>
          <w:sz w:val="32"/>
          <w:szCs w:val="32"/>
        </w:rPr>
      </w:pPr>
    </w:p>
    <w:p w14:paraId="37EE8680" w14:textId="77777777" w:rsidR="00D53790" w:rsidRDefault="00142378">
      <w:pPr>
        <w:snapToGrid w:val="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博士后创新人才支持计划专家评审指标</w:t>
      </w:r>
    </w:p>
    <w:p w14:paraId="54AAB49D" w14:textId="77777777" w:rsidR="00D53790" w:rsidRDefault="00D53790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tbl>
      <w:tblPr>
        <w:tblStyle w:val="ad"/>
        <w:tblW w:w="823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401"/>
        <w:gridCol w:w="4027"/>
        <w:gridCol w:w="992"/>
      </w:tblGrid>
      <w:tr w:rsidR="00D53790" w14:paraId="2240A4B4" w14:textId="77777777">
        <w:trPr>
          <w:trHeight w:val="501"/>
          <w:jc w:val="center"/>
        </w:trPr>
        <w:tc>
          <w:tcPr>
            <w:tcW w:w="817" w:type="dxa"/>
            <w:vAlign w:val="center"/>
          </w:tcPr>
          <w:p w14:paraId="33DFDC41" w14:textId="77777777" w:rsidR="00D53790" w:rsidRDefault="00142378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01" w:type="dxa"/>
            <w:vAlign w:val="center"/>
          </w:tcPr>
          <w:p w14:paraId="2E116EB3" w14:textId="77777777" w:rsidR="00D53790" w:rsidRDefault="00142378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指标项</w:t>
            </w:r>
          </w:p>
        </w:tc>
        <w:tc>
          <w:tcPr>
            <w:tcW w:w="4027" w:type="dxa"/>
            <w:vAlign w:val="center"/>
          </w:tcPr>
          <w:p w14:paraId="6DD08EA2" w14:textId="77777777" w:rsidR="00D53790" w:rsidRDefault="00142378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评审内容</w:t>
            </w:r>
          </w:p>
        </w:tc>
        <w:tc>
          <w:tcPr>
            <w:tcW w:w="992" w:type="dxa"/>
            <w:vAlign w:val="center"/>
          </w:tcPr>
          <w:p w14:paraId="74FCD33C" w14:textId="77777777" w:rsidR="00D53790" w:rsidRDefault="00142378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分值</w:t>
            </w:r>
          </w:p>
        </w:tc>
      </w:tr>
      <w:tr w:rsidR="00D53790" w14:paraId="1F466789" w14:textId="77777777">
        <w:trPr>
          <w:trHeight w:val="1701"/>
          <w:jc w:val="center"/>
        </w:trPr>
        <w:tc>
          <w:tcPr>
            <w:tcW w:w="817" w:type="dxa"/>
            <w:vAlign w:val="center"/>
          </w:tcPr>
          <w:p w14:paraId="24FB4344" w14:textId="77777777" w:rsidR="00D53790" w:rsidRDefault="0014237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401" w:type="dxa"/>
            <w:vAlign w:val="center"/>
          </w:tcPr>
          <w:p w14:paraId="5650522E" w14:textId="77777777" w:rsidR="00D53790" w:rsidRDefault="00142378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申请人学术绩效</w:t>
            </w:r>
          </w:p>
        </w:tc>
        <w:tc>
          <w:tcPr>
            <w:tcW w:w="4027" w:type="dxa"/>
            <w:vAlign w:val="center"/>
          </w:tcPr>
          <w:p w14:paraId="626D9DAE" w14:textId="77777777" w:rsidR="00D53790" w:rsidRDefault="00142378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1.博士论文的学术水平</w:t>
            </w:r>
          </w:p>
          <w:p w14:paraId="2246F66D" w14:textId="77777777" w:rsidR="00D53790" w:rsidRDefault="00142378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2.科研成果的个人贡献、原创性</w:t>
            </w:r>
          </w:p>
        </w:tc>
        <w:tc>
          <w:tcPr>
            <w:tcW w:w="992" w:type="dxa"/>
            <w:vAlign w:val="center"/>
          </w:tcPr>
          <w:p w14:paraId="176881C0" w14:textId="77777777" w:rsidR="00D53790" w:rsidRDefault="0014237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D53790" w14:paraId="41762F67" w14:textId="77777777">
        <w:trPr>
          <w:trHeight w:val="1701"/>
          <w:jc w:val="center"/>
        </w:trPr>
        <w:tc>
          <w:tcPr>
            <w:tcW w:w="817" w:type="dxa"/>
            <w:vAlign w:val="center"/>
          </w:tcPr>
          <w:p w14:paraId="6AFEC2DE" w14:textId="77777777" w:rsidR="00D53790" w:rsidRDefault="0014237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401" w:type="dxa"/>
            <w:vAlign w:val="center"/>
          </w:tcPr>
          <w:p w14:paraId="4A869F28" w14:textId="77777777" w:rsidR="00D53790" w:rsidRDefault="00142378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申请人创新潜力</w:t>
            </w:r>
          </w:p>
        </w:tc>
        <w:tc>
          <w:tcPr>
            <w:tcW w:w="4027" w:type="dxa"/>
            <w:vAlign w:val="center"/>
          </w:tcPr>
          <w:p w14:paraId="29949993" w14:textId="77777777" w:rsidR="00D53790" w:rsidRDefault="00142378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1.研究计划的学术创新性</w:t>
            </w:r>
          </w:p>
          <w:p w14:paraId="44D4604A" w14:textId="77777777" w:rsidR="00D53790" w:rsidRDefault="00142378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2.研究方案的可行性</w:t>
            </w:r>
          </w:p>
          <w:p w14:paraId="227EC017" w14:textId="77777777" w:rsidR="00D53790" w:rsidRDefault="00142378">
            <w:pPr>
              <w:pStyle w:val="af3"/>
              <w:numPr>
                <w:ilvl w:val="255"/>
                <w:numId w:val="0"/>
              </w:num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3.研究计划在合作导师承担项目中的独立性</w:t>
            </w:r>
          </w:p>
        </w:tc>
        <w:tc>
          <w:tcPr>
            <w:tcW w:w="992" w:type="dxa"/>
            <w:vAlign w:val="center"/>
          </w:tcPr>
          <w:p w14:paraId="739BF796" w14:textId="77777777" w:rsidR="00D53790" w:rsidRDefault="0014237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D53790" w14:paraId="19D619CE" w14:textId="77777777">
        <w:trPr>
          <w:trHeight w:val="1701"/>
          <w:jc w:val="center"/>
        </w:trPr>
        <w:tc>
          <w:tcPr>
            <w:tcW w:w="817" w:type="dxa"/>
            <w:vAlign w:val="center"/>
          </w:tcPr>
          <w:p w14:paraId="6E054A46" w14:textId="77777777" w:rsidR="00D53790" w:rsidRDefault="0014237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401" w:type="dxa"/>
            <w:vAlign w:val="center"/>
          </w:tcPr>
          <w:p w14:paraId="5BFF40AF" w14:textId="77777777" w:rsidR="00D53790" w:rsidRDefault="00142378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博士后合作导师的学术水平</w:t>
            </w:r>
          </w:p>
        </w:tc>
        <w:tc>
          <w:tcPr>
            <w:tcW w:w="4027" w:type="dxa"/>
            <w:vAlign w:val="center"/>
          </w:tcPr>
          <w:p w14:paraId="6A617115" w14:textId="77777777" w:rsidR="00D53790" w:rsidRDefault="00142378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在研究计划所属领域的学术贡献和创新活跃度</w:t>
            </w:r>
          </w:p>
        </w:tc>
        <w:tc>
          <w:tcPr>
            <w:tcW w:w="992" w:type="dxa"/>
            <w:vAlign w:val="center"/>
          </w:tcPr>
          <w:p w14:paraId="373C27F8" w14:textId="77777777" w:rsidR="00D53790" w:rsidRDefault="0014237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D53790" w14:paraId="67EEF877" w14:textId="77777777">
        <w:trPr>
          <w:trHeight w:val="1701"/>
          <w:jc w:val="center"/>
        </w:trPr>
        <w:tc>
          <w:tcPr>
            <w:tcW w:w="817" w:type="dxa"/>
            <w:vAlign w:val="center"/>
          </w:tcPr>
          <w:p w14:paraId="45A8BCF7" w14:textId="77777777" w:rsidR="00D53790" w:rsidRDefault="0014237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401" w:type="dxa"/>
            <w:vAlign w:val="center"/>
          </w:tcPr>
          <w:p w14:paraId="7566345B" w14:textId="77777777" w:rsidR="00D53790" w:rsidRDefault="00142378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科研平台的条件</w:t>
            </w:r>
          </w:p>
        </w:tc>
        <w:tc>
          <w:tcPr>
            <w:tcW w:w="4027" w:type="dxa"/>
            <w:vAlign w:val="center"/>
          </w:tcPr>
          <w:p w14:paraId="6CF38516" w14:textId="77777777" w:rsidR="00D53790" w:rsidRDefault="00142378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0"/>
                <w:szCs w:val="30"/>
              </w:rPr>
              <w:t>对研究计划的支撑作用</w:t>
            </w:r>
          </w:p>
        </w:tc>
        <w:tc>
          <w:tcPr>
            <w:tcW w:w="992" w:type="dxa"/>
            <w:vAlign w:val="center"/>
          </w:tcPr>
          <w:p w14:paraId="55458AE9" w14:textId="77777777" w:rsidR="00D53790" w:rsidRDefault="0014237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</w:tr>
      <w:tr w:rsidR="00D53790" w14:paraId="0AF11F5A" w14:textId="77777777">
        <w:trPr>
          <w:trHeight w:val="1701"/>
          <w:jc w:val="center"/>
        </w:trPr>
        <w:tc>
          <w:tcPr>
            <w:tcW w:w="817" w:type="dxa"/>
            <w:vAlign w:val="center"/>
          </w:tcPr>
          <w:p w14:paraId="55BED5AE" w14:textId="77777777" w:rsidR="00D53790" w:rsidRDefault="0014237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401" w:type="dxa"/>
            <w:vAlign w:val="center"/>
          </w:tcPr>
          <w:p w14:paraId="151855FF" w14:textId="77777777" w:rsidR="00D53790" w:rsidRDefault="00142378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研究方向的前沿性</w:t>
            </w:r>
          </w:p>
        </w:tc>
        <w:tc>
          <w:tcPr>
            <w:tcW w:w="4027" w:type="dxa"/>
            <w:vAlign w:val="center"/>
          </w:tcPr>
          <w:p w14:paraId="61A7CCAF" w14:textId="77777777" w:rsidR="00D53790" w:rsidRDefault="00142378">
            <w:pPr>
              <w:snapToGrid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与规定资助领域的相关性</w:t>
            </w:r>
          </w:p>
        </w:tc>
        <w:tc>
          <w:tcPr>
            <w:tcW w:w="992" w:type="dxa"/>
            <w:vAlign w:val="center"/>
          </w:tcPr>
          <w:p w14:paraId="7D64467D" w14:textId="77777777" w:rsidR="00D53790" w:rsidRDefault="00142378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</w:tr>
    </w:tbl>
    <w:p w14:paraId="5F4C6F93" w14:textId="77777777" w:rsidR="00D53790" w:rsidRDefault="00D53790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p w14:paraId="126136DE" w14:textId="77777777" w:rsidR="00D53790" w:rsidRDefault="00D53790">
      <w:pPr>
        <w:snapToGrid w:val="0"/>
        <w:jc w:val="center"/>
        <w:rPr>
          <w:rFonts w:ascii="Times New Roman" w:eastAsia="华文中宋" w:hAnsi="Times New Roman" w:cs="Times New Roman"/>
          <w:kern w:val="0"/>
          <w:sz w:val="44"/>
          <w:szCs w:val="44"/>
        </w:rPr>
      </w:pPr>
    </w:p>
    <w:p w14:paraId="36829BAB" w14:textId="77777777" w:rsidR="00D53790" w:rsidRDefault="00D53790">
      <w:pPr>
        <w:rPr>
          <w:rFonts w:ascii="Times New Roman" w:eastAsia="仿宋" w:hAnsi="Times New Roman" w:cs="Times New Roman"/>
          <w:sz w:val="32"/>
          <w:szCs w:val="32"/>
        </w:rPr>
      </w:pPr>
    </w:p>
    <w:p w14:paraId="4B9AD1BA" w14:textId="77777777" w:rsidR="00D53790" w:rsidRDefault="00D53790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 w:rsidR="00D5379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074A" w14:textId="77777777" w:rsidR="003B14E2" w:rsidRDefault="003B14E2">
      <w:r>
        <w:separator/>
      </w:r>
    </w:p>
  </w:endnote>
  <w:endnote w:type="continuationSeparator" w:id="0">
    <w:p w14:paraId="6C6400BF" w14:textId="77777777" w:rsidR="003B14E2" w:rsidRDefault="003B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A0E2" w14:textId="0FFC096C" w:rsidR="00D53790" w:rsidRDefault="0029765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F44FE" wp14:editId="6450EF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6A96E" w14:textId="77777777" w:rsidR="00D53790" w:rsidRDefault="00142378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F44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" filled="f" stroked="f" strokeweight=".5pt">
              <v:textbox style="mso-fit-shape-to-text:t" inset="0,0,0,0">
                <w:txbxContent>
                  <w:p w14:paraId="1E36A96E" w14:textId="77777777" w:rsidR="00D53790" w:rsidRDefault="00142378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41D6" w14:textId="77777777" w:rsidR="003B14E2" w:rsidRDefault="003B14E2">
      <w:r>
        <w:separator/>
      </w:r>
    </w:p>
  </w:footnote>
  <w:footnote w:type="continuationSeparator" w:id="0">
    <w:p w14:paraId="35366997" w14:textId="77777777" w:rsidR="003B14E2" w:rsidRDefault="003B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03EB" w14:textId="77777777" w:rsidR="00D53790" w:rsidRDefault="00D53790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zZjM1N2I4ZTRhNzhlN2YyN2I5MTIwYTRmYzk4MmYifQ=="/>
  </w:docVars>
  <w:rsids>
    <w:rsidRoot w:val="20B81249"/>
    <w:rsid w:val="20B81249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42378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97650"/>
    <w:rsid w:val="002A7700"/>
    <w:rsid w:val="002C5EC7"/>
    <w:rsid w:val="002D5F4C"/>
    <w:rsid w:val="002D6392"/>
    <w:rsid w:val="002E46D1"/>
    <w:rsid w:val="002F65CF"/>
    <w:rsid w:val="003031C8"/>
    <w:rsid w:val="00320FC8"/>
    <w:rsid w:val="00322F18"/>
    <w:rsid w:val="00323CEE"/>
    <w:rsid w:val="003272C2"/>
    <w:rsid w:val="0034357F"/>
    <w:rsid w:val="00345350"/>
    <w:rsid w:val="00350408"/>
    <w:rsid w:val="00364E11"/>
    <w:rsid w:val="00386EA1"/>
    <w:rsid w:val="003A415A"/>
    <w:rsid w:val="003B14E2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3790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4919E6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DA0A19"/>
    <w:rsid w:val="7BF972D6"/>
    <w:rsid w:val="7EFF5262"/>
    <w:rsid w:val="7F7A11D3"/>
    <w:rsid w:val="7F9FAD62"/>
    <w:rsid w:val="7FAF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8182B"/>
  <w15:docId w15:val="{FE05D88A-CA1F-4014-9BED-AFCC3C56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4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8DE6"/>
      <w:u w:val="none"/>
    </w:rPr>
  </w:style>
  <w:style w:type="character" w:styleId="af0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c">
    <w:name w:val="脚注文本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郭兴亮</cp:lastModifiedBy>
  <cp:revision>3</cp:revision>
  <cp:lastPrinted>2023-02-07T09:04:00Z</cp:lastPrinted>
  <dcterms:created xsi:type="dcterms:W3CDTF">2023-02-09T08:36:00Z</dcterms:created>
  <dcterms:modified xsi:type="dcterms:W3CDTF">2023-02-10T00:58:00Z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65CE76FF6DF94E1FBA421148BE2B488A</vt:lpwstr>
  </property>
</Properties>
</file>